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1" w:rsidRPr="00910D15" w:rsidRDefault="0067570D" w:rsidP="00D47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Занятие факультативного занятия </w:t>
      </w:r>
      <w:r w:rsidR="00D477B1" w:rsidRPr="00910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7B1" w:rsidRPr="00910D15" w:rsidRDefault="0067570D" w:rsidP="00D47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«</w:t>
      </w:r>
      <w:r w:rsidR="00D477B1" w:rsidRPr="00910D15">
        <w:rPr>
          <w:rFonts w:ascii="Times New Roman" w:hAnsi="Times New Roman" w:cs="Times New Roman"/>
          <w:b/>
          <w:sz w:val="24"/>
          <w:szCs w:val="24"/>
        </w:rPr>
        <w:t>Какие были деньги в Древней Руси?»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b/>
          <w:sz w:val="24"/>
          <w:szCs w:val="24"/>
        </w:rPr>
        <w:t>Цели</w:t>
      </w:r>
      <w:r w:rsidRPr="00910D15">
        <w:rPr>
          <w:rFonts w:ascii="Times New Roman" w:hAnsi="Times New Roman" w:cs="Times New Roman"/>
          <w:sz w:val="24"/>
          <w:szCs w:val="24"/>
        </w:rPr>
        <w:t>: обучающая -  ознакомление учащихся с денежными единицами Древней Руси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 с базовыми понятиями по данной теме   ;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воспитательная – формирование сотрудничества и взаимопомощи при работе в группе, умение анализировать информацию, излагать свою точку зрения, уважая мнение других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развивающая – развитие практического опыта, необходимого для работы в  небольших группах: умение принимать собственные решения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>объяснять свою точку зрения ; задавать вопросы.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D15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910D15"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proofErr w:type="spellStart"/>
      <w:r w:rsidRPr="00910D1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910D15">
        <w:rPr>
          <w:rFonts w:ascii="Times New Roman" w:hAnsi="Times New Roman" w:cs="Times New Roman"/>
          <w:sz w:val="24"/>
          <w:szCs w:val="24"/>
        </w:rPr>
        <w:t xml:space="preserve"> результата «учебное  сотрудничество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10D15">
        <w:rPr>
          <w:rFonts w:ascii="Times New Roman" w:hAnsi="Times New Roman" w:cs="Times New Roman"/>
          <w:sz w:val="24"/>
          <w:szCs w:val="24"/>
        </w:rPr>
        <w:t xml:space="preserve"> – дать обучающимся  начальное представление об истории происхождения денег Древней Руси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 xml:space="preserve">           -  выявить основные функции денег ( мера стоимости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>средство обмена .средство сбережения)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 xml:space="preserve">            - ознакомить детей   с новыми понятиям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>алтын, гривна , полтина, деньга, полушка , аверс, реверс, гурт . )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>Формировать умения сотрудничать со сверстниками  (задавать вопросы, вести диалог,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 необходимые для организации сотрудничества с партнером  или партнерами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Оборудование: картинки с изображением старинных денег, плакаты с понятиями, старинные монеты из школьного музея, различные принадлежности к ролевой игре «ярмарка», компьютер с проектором.</w:t>
      </w:r>
    </w:p>
    <w:p w:rsidR="00D477B1" w:rsidRPr="00910D15" w:rsidRDefault="00D477B1" w:rsidP="00D477B1">
      <w:pPr>
        <w:rPr>
          <w:rFonts w:ascii="Times New Roman" w:hAnsi="Times New Roman" w:cs="Times New Roman"/>
          <w:b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10D15">
        <w:rPr>
          <w:rFonts w:ascii="Times New Roman" w:hAnsi="Times New Roman" w:cs="Times New Roman"/>
          <w:b/>
          <w:sz w:val="24"/>
          <w:szCs w:val="24"/>
        </w:rPr>
        <w:t xml:space="preserve">План занятия: 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1</w:t>
      </w:r>
      <w:r w:rsidRPr="00910D15">
        <w:rPr>
          <w:rFonts w:ascii="Times New Roman" w:hAnsi="Times New Roman" w:cs="Times New Roman"/>
          <w:b/>
          <w:sz w:val="24"/>
          <w:szCs w:val="24"/>
        </w:rPr>
        <w:t>) Организационный момент</w:t>
      </w:r>
      <w:r w:rsidRPr="00910D15">
        <w:rPr>
          <w:rFonts w:ascii="Times New Roman" w:hAnsi="Times New Roman" w:cs="Times New Roman"/>
          <w:sz w:val="24"/>
          <w:szCs w:val="24"/>
        </w:rPr>
        <w:t>: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Здравствуйте,  ребята, уважаемые гости! Сегодня  мы  с вами поведем разговор на  интересную тему.  О чем сегодня будем говорить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 вы узнаете, отгадав, что лежит в ящике . Без этого мы не можем обойтись ни одного дня. Без этого мы не можем приобрести продукты питания, </w:t>
      </w:r>
      <w:proofErr w:type="spellStart"/>
      <w:r w:rsidRPr="00910D15">
        <w:rPr>
          <w:rFonts w:ascii="Times New Roman" w:hAnsi="Times New Roman" w:cs="Times New Roman"/>
          <w:sz w:val="24"/>
          <w:szCs w:val="24"/>
        </w:rPr>
        <w:t>вещи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10D15">
        <w:rPr>
          <w:rFonts w:ascii="Times New Roman" w:hAnsi="Times New Roman" w:cs="Times New Roman"/>
          <w:sz w:val="24"/>
          <w:szCs w:val="24"/>
        </w:rPr>
        <w:t xml:space="preserve"> вы думаете, что это?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- Деньги.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-Молодцы! Правильно!  Название «деньги» произошло из тюркского языка, от слова «</w:t>
      </w:r>
      <w:proofErr w:type="spellStart"/>
      <w:r w:rsidRPr="00910D15">
        <w:rPr>
          <w:rFonts w:ascii="Times New Roman" w:hAnsi="Times New Roman" w:cs="Times New Roman"/>
          <w:sz w:val="24"/>
          <w:szCs w:val="24"/>
        </w:rPr>
        <w:t>денга</w:t>
      </w:r>
      <w:proofErr w:type="spellEnd"/>
      <w:r w:rsidRPr="00910D15">
        <w:rPr>
          <w:rFonts w:ascii="Times New Roman" w:hAnsi="Times New Roman" w:cs="Times New Roman"/>
          <w:sz w:val="24"/>
          <w:szCs w:val="24"/>
        </w:rPr>
        <w:t xml:space="preserve">». Так называлась серебряная монета, которую чеканили в годы правления Дмитрия Донского. </w:t>
      </w:r>
    </w:p>
    <w:p w:rsidR="00D477B1" w:rsidRPr="00DF6184" w:rsidRDefault="00D477B1" w:rsidP="00D477B1">
      <w:pPr>
        <w:rPr>
          <w:rFonts w:ascii="Times New Roman" w:hAnsi="Times New Roman" w:cs="Times New Roman"/>
          <w:b/>
          <w:sz w:val="24"/>
          <w:szCs w:val="24"/>
        </w:rPr>
      </w:pPr>
      <w:r w:rsidRPr="00910D15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910D15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</w:p>
    <w:p w:rsidR="00D477B1" w:rsidRPr="00DF6184" w:rsidRDefault="00D477B1" w:rsidP="00D477B1">
      <w:pPr>
        <w:rPr>
          <w:rFonts w:ascii="Times New Roman" w:hAnsi="Times New Roman" w:cs="Times New Roman"/>
          <w:b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-Помните, мы с вами договаривались  принести старинные деньги. Покажите всем ваше богатство, обменяйтесь, рассмотрите их, покажите лицевую сторону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где изображен правитель или герб страны ,или название страны ,или название банка – она называется </w:t>
      </w:r>
      <w:r w:rsidRPr="00910D15">
        <w:rPr>
          <w:rFonts w:ascii="Times New Roman" w:hAnsi="Times New Roman" w:cs="Times New Roman"/>
          <w:sz w:val="24"/>
          <w:szCs w:val="24"/>
        </w:rPr>
        <w:lastRenderedPageBreak/>
        <w:t xml:space="preserve">аверс, покажите оборотную сторону монеты ,там изображены  цифры ,номинал ,достоинство монеты – обратная сторона монеты называется реверс , боковая часть – гурт .Положите  монеты на парту , теперь расскажите, что вы уже  знаете про них? 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 «Деньгами служили ракушки, соль, пряности, шкуры, скот.  У каждого племени был свой ценный товар. Древние люди обменивались этими товарами. Когда научились добывать металлы, их стали использовать при обмене вместо товаров. В Китае изобрели бумагу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>там начали печатать бумажные деньги. Затем придумали безналичные деньги, пластиковые карточки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>электронные деньги.»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-Это вы рассказали об истории возникновения денег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 Кто сможет  из этих понятий построить эволюцию развития, совершенствования денег,  начиная  с Древнего мира ? 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- Рис, соль, ракушки, перья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>акульи зубы, металлы ,бумажные деньги, пластиковые карточки.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-Сейчас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>мы с вами поведём разговор об истории денег Древней Руси ,но для этого вам нужно поделиться на 4 группы. В каждой группе выбрать руководителя для распределения ролей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 оратора для выступления , художника , хранителя времени . На столе лежат принадлежности .они вам нужны для рисования древних денег. Минута на распределение ролей и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910D15">
        <w:rPr>
          <w:rFonts w:ascii="Times New Roman" w:hAnsi="Times New Roman" w:cs="Times New Roman"/>
          <w:sz w:val="24"/>
          <w:szCs w:val="24"/>
        </w:rPr>
        <w:t xml:space="preserve"> будет выполнять роль ласточки. выходит за заданием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  Дети выбирают(алтын ,гривенник, деньга ,полушка ) Ваша задача выполнить задание за 4 минуты . Обсудить ,что будет изображено на монете , нарисовать аверс ,реверс  монеты , повесить результат на доску.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- Время пошло – работают хранители времени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7B1" w:rsidRPr="00910D15" w:rsidRDefault="00D477B1" w:rsidP="00D477B1">
      <w:pPr>
        <w:rPr>
          <w:rFonts w:ascii="Times New Roman" w:hAnsi="Times New Roman" w:cs="Times New Roman"/>
          <w:b/>
          <w:sz w:val="24"/>
          <w:szCs w:val="24"/>
        </w:rPr>
      </w:pPr>
      <w:r w:rsidRPr="00910D15">
        <w:rPr>
          <w:rFonts w:ascii="Times New Roman" w:hAnsi="Times New Roman" w:cs="Times New Roman"/>
          <w:b/>
          <w:sz w:val="24"/>
          <w:szCs w:val="24"/>
        </w:rPr>
        <w:t>- Работа детей</w:t>
      </w:r>
      <w:proofErr w:type="gramStart"/>
      <w:r w:rsidRPr="00910D1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b/>
          <w:sz w:val="24"/>
          <w:szCs w:val="24"/>
        </w:rPr>
        <w:t xml:space="preserve"> Выступления детей</w:t>
      </w:r>
      <w:r w:rsidRPr="00910D15">
        <w:rPr>
          <w:rFonts w:ascii="Times New Roman" w:hAnsi="Times New Roman" w:cs="Times New Roman"/>
          <w:sz w:val="24"/>
          <w:szCs w:val="24"/>
        </w:rPr>
        <w:t xml:space="preserve"> (ПРЕДСТАВЛЕНИЕ РЕЗУЛЬТАТА)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- Сравним свои работы с   денежными единицами Древней Руси. Внимание на экран!  Работа с презентацией.</w:t>
      </w:r>
    </w:p>
    <w:p w:rsidR="00D477B1" w:rsidRPr="00910D15" w:rsidRDefault="00D477B1" w:rsidP="00D4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15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D477B1" w:rsidRPr="00C25F57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Сейчас я вас приглашаю на  игру « Ярмарка»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группе все меняются ролями ,</w:t>
      </w:r>
      <w:r w:rsidRPr="00910D15">
        <w:rPr>
          <w:rFonts w:ascii="Times New Roman" w:hAnsi="Times New Roman" w:cs="Times New Roman"/>
          <w:sz w:val="24"/>
          <w:szCs w:val="24"/>
        </w:rPr>
        <w:t xml:space="preserve"> выбираете одного купца ,остальные покупатели ,возьмите задания для каждого игрока ,купец должен выбрать ,что могло продаваться на рынке в  Древней Руси , покупатели  посчитают  свои наличные деньги . При торговле , при купле продаже вы должны задавать правильные вопросы  Предложение должно начинаться с </w:t>
      </w:r>
      <w:r>
        <w:rPr>
          <w:rFonts w:ascii="Times New Roman" w:hAnsi="Times New Roman" w:cs="Times New Roman"/>
          <w:sz w:val="24"/>
          <w:szCs w:val="24"/>
        </w:rPr>
        <w:t>вопросительного слова</w:t>
      </w:r>
      <w:r w:rsidRPr="00910D15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Какие вопросы можно использовать? (Сколько, какая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,какие , почему )</w:t>
      </w:r>
      <w:r w:rsidRPr="00910D15">
        <w:rPr>
          <w:rFonts w:ascii="Times New Roman" w:hAnsi="Times New Roman" w:cs="Times New Roman"/>
          <w:sz w:val="24"/>
          <w:szCs w:val="24"/>
        </w:rPr>
        <w:t xml:space="preserve"> Интересная  картина открылась бы нашим глазам на Московском базаре  17 века. Житный ряд находился на Красной  площади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>Зазывают купцы всех подряд  в свои торговые ряды на ярмарке .Деньги носили в кожаных кошельках , которые привязывали к поясу . Небольшие суммы завязывали в платок и носили за пазухой . Простой московский люд  деньги прятал за щеку ,при этом мог рьяно  торговаться</w:t>
      </w:r>
      <w:r>
        <w:rPr>
          <w:rFonts w:ascii="Times New Roman" w:hAnsi="Times New Roman" w:cs="Times New Roman"/>
          <w:sz w:val="24"/>
          <w:szCs w:val="24"/>
        </w:rPr>
        <w:t xml:space="preserve"> , продавались там разные товары </w:t>
      </w:r>
      <w:r w:rsidRPr="00910D15">
        <w:rPr>
          <w:rFonts w:ascii="Times New Roman" w:hAnsi="Times New Roman" w:cs="Times New Roman"/>
          <w:sz w:val="24"/>
          <w:szCs w:val="24"/>
        </w:rPr>
        <w:t xml:space="preserve"> По окончании ярмарки  каждый выступит  кто – что купил , кто сколько прибыли получил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 Хранителем времени буду я , на ярмарку отводится 5 минут.  Все занимают свои места – игра началась 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lastRenderedPageBreak/>
        <w:t xml:space="preserve"> Торговля длится 5 минуты. После торговли все выстраиваются в ряд </w:t>
      </w:r>
      <w:r>
        <w:rPr>
          <w:rFonts w:ascii="Times New Roman" w:hAnsi="Times New Roman" w:cs="Times New Roman"/>
          <w:sz w:val="24"/>
          <w:szCs w:val="24"/>
        </w:rPr>
        <w:t xml:space="preserve">у доски и рассказывают кто – что </w:t>
      </w:r>
      <w:r w:rsidRPr="00910D15">
        <w:rPr>
          <w:rFonts w:ascii="Times New Roman" w:hAnsi="Times New Roman" w:cs="Times New Roman"/>
          <w:sz w:val="24"/>
          <w:szCs w:val="24"/>
        </w:rPr>
        <w:t>купил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кто сколько прибыли </w:t>
      </w:r>
      <w:r>
        <w:rPr>
          <w:rFonts w:ascii="Times New Roman" w:hAnsi="Times New Roman" w:cs="Times New Roman"/>
          <w:sz w:val="24"/>
          <w:szCs w:val="24"/>
        </w:rPr>
        <w:t>получил ?</w:t>
      </w:r>
    </w:p>
    <w:p w:rsidR="00D477B1" w:rsidRDefault="00D477B1" w:rsidP="00D4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1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477B1" w:rsidRPr="00910D15" w:rsidRDefault="00D477B1" w:rsidP="00D4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5B7">
        <w:rPr>
          <w:rFonts w:ascii="Times New Roman" w:hAnsi="Times New Roman" w:cs="Times New Roman"/>
          <w:b/>
          <w:sz w:val="24"/>
          <w:szCs w:val="24"/>
        </w:rPr>
        <w:t>Кто не сбился при покупке</w:t>
      </w:r>
      <w:proofErr w:type="gramStart"/>
      <w:r w:rsidRPr="006A05B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5B7">
        <w:rPr>
          <w:rFonts w:ascii="Times New Roman" w:hAnsi="Times New Roman" w:cs="Times New Roman"/>
          <w:b/>
          <w:sz w:val="24"/>
          <w:szCs w:val="24"/>
        </w:rPr>
        <w:t>кто все приобретения  сделал , начиная с вопроса?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 xml:space="preserve">- Кому захотелось побывать в роли купца? Что бы вы хотели продать? </w:t>
      </w:r>
    </w:p>
    <w:p w:rsidR="00D477B1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- Кому было сложно, непонятна данная работа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прибыль получил?</w:t>
      </w:r>
    </w:p>
    <w:p w:rsidR="00D477B1" w:rsidRPr="00DF6184" w:rsidRDefault="00D477B1" w:rsidP="00D477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сколько товару приобрел?</w:t>
      </w:r>
    </w:p>
    <w:p w:rsidR="00D477B1" w:rsidRPr="000213DD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- Поднимите руки,</w:t>
      </w:r>
      <w:r>
        <w:rPr>
          <w:rFonts w:ascii="Times New Roman" w:hAnsi="Times New Roman" w:cs="Times New Roman"/>
          <w:sz w:val="24"/>
          <w:szCs w:val="24"/>
        </w:rPr>
        <w:t xml:space="preserve"> кому сегодня понравилась наша ярмарка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 xml:space="preserve"> что именно понравилось?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 xml:space="preserve"> - Что нового вы узнали на занятии? Где эти знания могут вам пригодиться?  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Ито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подвожу я, как работали, как взаимодействовали ,что удалось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,над чем нужно ещё поработать)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  <w:r w:rsidRPr="00910D15">
        <w:rPr>
          <w:rFonts w:ascii="Times New Roman" w:hAnsi="Times New Roman" w:cs="Times New Roman"/>
          <w:sz w:val="24"/>
          <w:szCs w:val="24"/>
        </w:rPr>
        <w:t>Спасибо всем за работу, за игру</w:t>
      </w:r>
      <w:proofErr w:type="gramStart"/>
      <w:r w:rsidRPr="00910D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0D15">
        <w:rPr>
          <w:rFonts w:ascii="Times New Roman" w:hAnsi="Times New Roman" w:cs="Times New Roman"/>
          <w:sz w:val="24"/>
          <w:szCs w:val="24"/>
        </w:rPr>
        <w:t>Можете садиться на место , собрать свои вещи , занятие окончено.</w:t>
      </w: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</w:p>
    <w:p w:rsidR="00D477B1" w:rsidRPr="00910D15" w:rsidRDefault="00D477B1" w:rsidP="00D477B1">
      <w:pPr>
        <w:rPr>
          <w:rFonts w:ascii="Times New Roman" w:hAnsi="Times New Roman" w:cs="Times New Roman"/>
          <w:sz w:val="24"/>
          <w:szCs w:val="24"/>
        </w:rPr>
      </w:pPr>
    </w:p>
    <w:p w:rsidR="0091228D" w:rsidRDefault="0091228D"/>
    <w:sectPr w:rsidR="0091228D" w:rsidSect="00A3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B1"/>
    <w:rsid w:val="00257E6A"/>
    <w:rsid w:val="0067570D"/>
    <w:rsid w:val="0091228D"/>
    <w:rsid w:val="00D4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2016-03-28T05:24:00Z</dcterms:created>
  <dcterms:modified xsi:type="dcterms:W3CDTF">2016-03-28T05:33:00Z</dcterms:modified>
</cp:coreProperties>
</file>